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E0424" w14:textId="2BBD9A35" w:rsidR="00282D39" w:rsidRDefault="0015149E" w:rsidP="00282D39">
      <w:pPr>
        <w:spacing w:line="600" w:lineRule="exact"/>
        <w:ind w:right="2200"/>
        <w:rPr>
          <w:rFonts w:ascii="標楷體" w:eastAsia="標楷體" w:hAnsi="標楷體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58A6D6A" wp14:editId="54FB77FC">
            <wp:simplePos x="0" y="0"/>
            <wp:positionH relativeFrom="margin">
              <wp:align>center</wp:align>
            </wp:positionH>
            <wp:positionV relativeFrom="paragraph">
              <wp:posOffset>120650</wp:posOffset>
            </wp:positionV>
            <wp:extent cx="634643" cy="61169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43" cy="61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1970B" w14:textId="0C6221F6" w:rsidR="000229F3" w:rsidRPr="00282D39" w:rsidRDefault="000229F3" w:rsidP="00282D39">
      <w:pPr>
        <w:spacing w:line="600" w:lineRule="exact"/>
        <w:ind w:right="2200"/>
        <w:rPr>
          <w:rFonts w:ascii="標楷體" w:eastAsia="標楷體" w:hAnsi="標楷體"/>
          <w:sz w:val="44"/>
          <w:szCs w:val="44"/>
        </w:rPr>
      </w:pPr>
    </w:p>
    <w:p w14:paraId="7A1C6326" w14:textId="0F8C7BBE" w:rsidR="00EB4EE6" w:rsidRPr="008E3C3A" w:rsidRDefault="0015149E" w:rsidP="00EB6501">
      <w:pPr>
        <w:spacing w:line="680" w:lineRule="exact"/>
        <w:jc w:val="center"/>
        <w:rPr>
          <w:rFonts w:ascii="微軟正黑體" w:eastAsia="微軟正黑體" w:hAnsi="微軟正黑體"/>
          <w:bCs/>
          <w:color w:val="9900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E3C3A">
        <w:rPr>
          <w:rFonts w:ascii="微軟正黑體" w:eastAsia="微軟正黑體" w:hAnsi="微軟正黑體" w:hint="eastAsia"/>
          <w:color w:val="9900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臺南市</w:t>
      </w:r>
      <w:r>
        <w:rPr>
          <w:rFonts w:ascii="微軟正黑體" w:eastAsia="微軟正黑體" w:hAnsi="微軟正黑體" w:hint="eastAsia"/>
          <w:color w:val="9900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國立成功大學附屬臺南高工</w:t>
      </w:r>
      <w:r w:rsidR="00EB4EE6" w:rsidRPr="008E3C3A">
        <w:rPr>
          <w:rFonts w:ascii="微軟正黑體" w:eastAsia="微軟正黑體" w:hAnsi="微軟正黑體" w:hint="eastAsia"/>
          <w:color w:val="9900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校友會</w:t>
      </w:r>
    </w:p>
    <w:p w14:paraId="2E14A70F" w14:textId="2ACD0BFB" w:rsidR="00EB4EE6" w:rsidRPr="008E3C3A" w:rsidRDefault="00EB4EE6" w:rsidP="00EB6501">
      <w:pPr>
        <w:spacing w:line="680" w:lineRule="exact"/>
        <w:jc w:val="center"/>
        <w:rPr>
          <w:rFonts w:ascii="微軟正黑體" w:eastAsia="微軟正黑體" w:hAnsi="微軟正黑體"/>
          <w:bCs/>
          <w:color w:val="990000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E3C3A">
        <w:rPr>
          <w:rFonts w:ascii="微軟正黑體" w:eastAsia="微軟正黑體" w:hAnsi="微軟正黑體" w:hint="eastAsia"/>
          <w:bCs/>
          <w:color w:val="990000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第</w:t>
      </w:r>
      <w:r w:rsidR="00356FA9">
        <w:rPr>
          <w:rFonts w:ascii="微軟正黑體" w:eastAsia="微軟正黑體" w:hAnsi="微軟正黑體" w:hint="eastAsia"/>
          <w:bCs/>
          <w:color w:val="990000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20</w:t>
      </w:r>
      <w:r w:rsidRPr="008E3C3A">
        <w:rPr>
          <w:rFonts w:ascii="微軟正黑體" w:eastAsia="微軟正黑體" w:hAnsi="微軟正黑體" w:hint="eastAsia"/>
          <w:bCs/>
          <w:color w:val="990000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屆第</w:t>
      </w:r>
      <w:r w:rsidR="0015149E">
        <w:rPr>
          <w:rFonts w:ascii="微軟正黑體" w:eastAsia="微軟正黑體" w:hAnsi="微軟正黑體" w:hint="eastAsia"/>
          <w:bCs/>
          <w:color w:val="990000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</w:t>
      </w:r>
      <w:r w:rsidRPr="008E3C3A">
        <w:rPr>
          <w:rFonts w:ascii="微軟正黑體" w:eastAsia="微軟正黑體" w:hAnsi="微軟正黑體" w:hint="eastAsia"/>
          <w:bCs/>
          <w:color w:val="990000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次會員</w:t>
      </w:r>
      <w:r w:rsidR="00C808BC" w:rsidRPr="008E3C3A">
        <w:rPr>
          <w:rFonts w:ascii="微軟正黑體" w:eastAsia="微軟正黑體" w:hAnsi="微軟正黑體" w:hint="eastAsia"/>
          <w:bCs/>
          <w:color w:val="990000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暨校友</w:t>
      </w:r>
      <w:r w:rsidRPr="008E3C3A">
        <w:rPr>
          <w:rFonts w:ascii="微軟正黑體" w:eastAsia="微軟正黑體" w:hAnsi="微軟正黑體" w:hint="eastAsia"/>
          <w:bCs/>
          <w:color w:val="990000"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大會活動邀請函</w:t>
      </w:r>
    </w:p>
    <w:p w14:paraId="6959C6D5" w14:textId="51F9335C" w:rsidR="00EB4EE6" w:rsidRPr="008E3C3A" w:rsidRDefault="008B23C4" w:rsidP="00EB6501">
      <w:pPr>
        <w:spacing w:line="480" w:lineRule="exact"/>
        <w:jc w:val="both"/>
        <w:rPr>
          <w:rFonts w:ascii="微軟正黑體" w:eastAsia="微軟正黑體" w:hAnsi="微軟正黑體"/>
          <w:bCs/>
          <w:color w:val="990000"/>
          <w:sz w:val="28"/>
          <w:szCs w:val="28"/>
        </w:rPr>
      </w:pPr>
      <w:r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 w:rsidR="00EB4EE6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時間：</w:t>
      </w:r>
      <w:r w:rsidR="00DC4BB7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11</w:t>
      </w:r>
      <w:r w:rsidR="007A532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5</w:t>
      </w:r>
      <w:r w:rsidR="00EB4EE6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年11月</w:t>
      </w:r>
      <w:r w:rsidR="00356FA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</w:t>
      </w:r>
      <w:r w:rsidR="007A532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="00EB4EE6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日 (</w:t>
      </w:r>
      <w:r w:rsidR="00DC4BB7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星期六</w:t>
      </w:r>
      <w:r w:rsidR="00EB4EE6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) </w:t>
      </w:r>
      <w:r w:rsidR="00356FA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上</w:t>
      </w:r>
      <w:r w:rsidR="00DC4BB7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午1</w:t>
      </w:r>
      <w:r w:rsidR="00356FA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="00EB4EE6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時</w:t>
      </w:r>
      <w:r w:rsidR="00DC4BB7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</w:t>
      </w:r>
      <w:r w:rsidR="00173F40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="00EB4EE6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分</w:t>
      </w:r>
      <w:r w:rsidR="0085662A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（</w:t>
      </w:r>
      <w:r w:rsidR="00356FA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上</w:t>
      </w:r>
      <w:r w:rsidR="00CC212F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午</w:t>
      </w:r>
      <w:r w:rsidR="00DC4BB7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="00356FA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="0085662A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時開始報到）</w:t>
      </w:r>
    </w:p>
    <w:p w14:paraId="342DD829" w14:textId="62E50D89" w:rsidR="00A25867" w:rsidRPr="008E3C3A" w:rsidRDefault="008B23C4" w:rsidP="00EB6501">
      <w:pPr>
        <w:spacing w:line="480" w:lineRule="exact"/>
        <w:jc w:val="both"/>
        <w:rPr>
          <w:rFonts w:ascii="微軟正黑體" w:eastAsia="微軟正黑體" w:hAnsi="微軟正黑體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 w:rsidR="00EB4EE6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地點：</w:t>
      </w:r>
      <w:r w:rsidR="007A532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國立成功大學附屬臺南工業高級中等學校(原臺南高工)活動中心二F</w:t>
      </w:r>
    </w:p>
    <w:p w14:paraId="5DCA5D42" w14:textId="5E270845" w:rsidR="00EB4EE6" w:rsidRPr="008E3C3A" w:rsidRDefault="00DC4BB7" w:rsidP="00EB6501">
      <w:pPr>
        <w:spacing w:line="480" w:lineRule="exact"/>
        <w:jc w:val="both"/>
        <w:rPr>
          <w:rFonts w:ascii="微軟正黑體" w:eastAsia="微軟正黑體" w:hAnsi="微軟正黑體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</w:t>
      </w:r>
      <w:r w:rsidR="00C51BF7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C808BC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（</w:t>
      </w:r>
      <w:r w:rsidR="00356FA9" w:rsidRPr="00356FA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台南市</w:t>
      </w:r>
      <w:r w:rsidR="007A532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永康</w:t>
      </w:r>
      <w:r w:rsidR="00356FA9" w:rsidRPr="00356FA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區</w:t>
      </w:r>
      <w:r w:rsidR="007A532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中山南</w:t>
      </w:r>
      <w:r w:rsidR="00356FA9" w:rsidRPr="00356FA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路1</w:t>
      </w:r>
      <w:r w:rsidR="007A532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93</w:t>
      </w:r>
      <w:r w:rsidR="00356FA9" w:rsidRPr="00356FA9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號</w:t>
      </w:r>
      <w:r w:rsidR="00282D39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）</w:t>
      </w:r>
    </w:p>
    <w:p w14:paraId="376887F1" w14:textId="77777777" w:rsidR="00282D39" w:rsidRPr="008E3C3A" w:rsidRDefault="00B83603" w:rsidP="00EB6501">
      <w:pPr>
        <w:spacing w:line="480" w:lineRule="exact"/>
        <w:ind w:left="2727" w:hangingChars="974" w:hanging="2727"/>
        <w:rPr>
          <w:rFonts w:ascii="微軟正黑體" w:eastAsia="微軟正黑體" w:hAnsi="微軟正黑體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 w:rsidR="00282D39"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活動流程</w:t>
      </w:r>
      <w:r w:rsidRPr="008E3C3A">
        <w:rPr>
          <w:rFonts w:ascii="微軟正黑體" w:eastAsia="微軟正黑體" w:hAnsi="微軟正黑體" w:hint="eastAsia"/>
          <w:bCs/>
          <w:color w:val="99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：</w:t>
      </w:r>
    </w:p>
    <w:p w14:paraId="4033EFA8" w14:textId="32C2272A" w:rsidR="00282D39" w:rsidRPr="008E3C3A" w:rsidRDefault="00282D39" w:rsidP="00310C64">
      <w:pPr>
        <w:spacing w:line="360" w:lineRule="exact"/>
        <w:ind w:left="2551" w:hangingChars="1063" w:hanging="2551"/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 w:rsidR="00DC4BB7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1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="00CC212F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:0</w:t>
      </w:r>
      <w:r w:rsidR="00173F40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0-</w:t>
      </w:r>
      <w:r w:rsidR="00DC4BB7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="00DC4BB7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:</w:t>
      </w:r>
      <w:r w:rsidR="00DC4BB7"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</w:t>
      </w:r>
      <w:r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0   </w:t>
      </w:r>
      <w:r w:rsidR="007A532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臺</w:t>
      </w:r>
      <w:r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南</w:t>
      </w:r>
      <w:r w:rsidR="007A532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市南工校友</w:t>
      </w:r>
      <w:r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會會員報到、繳交</w:t>
      </w:r>
      <w:r w:rsidR="009D0C35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11</w:t>
      </w:r>
      <w:r w:rsidR="007A532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  <w:r w:rsidR="00173F40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年度會費</w:t>
      </w:r>
      <w:r w:rsidR="00CC212F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及本屆會員大會</w:t>
      </w:r>
      <w:r w:rsidR="00173F40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活動費、領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摸彩券</w:t>
      </w:r>
      <w:r w:rsidR="00CC212F" w:rsidRPr="008E3C3A">
        <w:rPr>
          <w:rFonts w:ascii="新細明體" w:eastAsia="新細明體" w:hAnsi="新細明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、</w:t>
      </w:r>
      <w:r w:rsidR="00310C64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伴手禮</w:t>
      </w:r>
      <w:r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等</w:t>
      </w:r>
      <w:r w:rsidR="007A5329">
        <w:rPr>
          <w:rFonts w:ascii="新細明體" w:eastAsia="新細明體" w:hAnsi="新細明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。</w:t>
      </w:r>
    </w:p>
    <w:p w14:paraId="3046D8BA" w14:textId="26517682" w:rsidR="009D0C35" w:rsidRPr="008E3C3A" w:rsidRDefault="00173F40" w:rsidP="00356FA9">
      <w:pPr>
        <w:spacing w:line="360" w:lineRule="exact"/>
        <w:ind w:left="2338" w:hangingChars="974" w:hanging="2338"/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</w:t>
      </w:r>
      <w:r w:rsidR="00DC4BB7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:</w:t>
      </w:r>
      <w:r w:rsidR="00DC4BB7"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</w:t>
      </w:r>
      <w:r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0-</w:t>
      </w:r>
      <w:r w:rsidR="00DC4BB7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: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="0085662A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="00282D39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 w:rsidR="007A532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舉行臺</w:t>
      </w:r>
      <w:r w:rsidR="00282D39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南</w:t>
      </w:r>
      <w:r w:rsidR="009D0C35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市南工校友</w:t>
      </w:r>
      <w:r w:rsidR="00282D39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會會員大會（</w:t>
      </w:r>
      <w:r w:rsidR="007A532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以</w:t>
      </w:r>
      <w:r w:rsidR="00282D39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會員參加</w:t>
      </w:r>
      <w:r w:rsidR="007A532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為主</w:t>
      </w:r>
      <w:r w:rsidR="00282D39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）</w:t>
      </w:r>
    </w:p>
    <w:p w14:paraId="28F514DD" w14:textId="2268EBE1" w:rsidR="00CC212F" w:rsidRPr="008E3C3A" w:rsidRDefault="00DC4BB7" w:rsidP="00CC212F">
      <w:pPr>
        <w:spacing w:line="360" w:lineRule="exact"/>
        <w:ind w:left="2532" w:hangingChars="1055" w:hanging="2532"/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1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: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0-1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:</w:t>
      </w:r>
      <w:r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3</w:t>
      </w:r>
      <w:r w:rsidR="00CC212F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   來賓及校友報到（領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摸彩券</w:t>
      </w:r>
      <w:r w:rsidR="00CC212F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、伴手禮等）</w:t>
      </w:r>
    </w:p>
    <w:p w14:paraId="5D2E2C17" w14:textId="04956230" w:rsidR="00EB4EE6" w:rsidRPr="008E3C3A" w:rsidRDefault="00DC4BB7" w:rsidP="00CC212F">
      <w:pPr>
        <w:spacing w:line="360" w:lineRule="exact"/>
        <w:ind w:left="2551" w:hangingChars="1063" w:hanging="2551"/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</w:t>
      </w:r>
      <w:r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:</w:t>
      </w:r>
      <w:r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3</w:t>
      </w:r>
      <w:r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0-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13</w:t>
      </w:r>
      <w:r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:</w:t>
      </w:r>
      <w:r>
        <w:rPr>
          <w:rFonts w:ascii="微軟正黑體" w:eastAsia="微軟正黑體" w:hAnsi="微軟正黑體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3</w:t>
      </w:r>
      <w:r w:rsidR="0085662A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0   </w:t>
      </w:r>
      <w:r w:rsidR="00CC212F" w:rsidRPr="008E3C3A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聚餐、表演</w:t>
      </w:r>
      <w:r w:rsidR="00356FA9"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與摸彩</w:t>
      </w:r>
      <w:r>
        <w:rPr>
          <w:rFonts w:ascii="微軟正黑體" w:eastAsia="微軟正黑體" w:hAnsi="微軟正黑體" w:hint="eastAsia"/>
          <w:bCs/>
          <w:color w:val="990000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活動</w:t>
      </w:r>
    </w:p>
    <w:p w14:paraId="4F5E44F9" w14:textId="7E18CF8F" w:rsidR="00EB4EE6" w:rsidRPr="008E3C3A" w:rsidRDefault="00DB6FBD" w:rsidP="007B5D2C">
      <w:pPr>
        <w:spacing w:line="480" w:lineRule="exact"/>
        <w:ind w:leftChars="1358" w:left="3259" w:firstLineChars="22" w:firstLine="70"/>
        <w:rPr>
          <w:rFonts w:ascii="微軟正黑體" w:eastAsia="微軟正黑體" w:hAnsi="微軟正黑體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</w:t>
      </w:r>
      <w:r w:rsidR="000229F3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</w:t>
      </w:r>
      <w:r w:rsidR="00EB6501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</w:t>
      </w:r>
      <w:r w:rsidR="00FC5F99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 w:rsidR="00EB4EE6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理事長  </w:t>
      </w:r>
      <w:r w:rsidR="007A5329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尤義棟</w:t>
      </w:r>
      <w:r w:rsidR="00EB4EE6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</w:p>
    <w:p w14:paraId="6E88DD65" w14:textId="2BEF612E" w:rsidR="008C6E2F" w:rsidRPr="008E3C3A" w:rsidRDefault="00EB4EE6" w:rsidP="007B5D2C">
      <w:pPr>
        <w:spacing w:line="480" w:lineRule="exact"/>
        <w:ind w:leftChars="199" w:left="510" w:hangingChars="10" w:hanging="32"/>
        <w:rPr>
          <w:rFonts w:ascii="微軟正黑體" w:eastAsia="微軟正黑體" w:hAnsi="微軟正黑體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</w:t>
      </w:r>
      <w:r w:rsidR="00DB6FBD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</w:t>
      </w:r>
      <w:r w:rsidR="000229F3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</w:t>
      </w:r>
      <w:r w:rsidR="00DB6FBD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EB6501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</w:t>
      </w:r>
      <w:r w:rsidR="00FC5F99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</w:t>
      </w:r>
      <w:r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暨全體理監事及顧問 </w:t>
      </w:r>
      <w:r w:rsidR="00FC5F99"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Pr="008E3C3A">
        <w:rPr>
          <w:rFonts w:ascii="微軟正黑體" w:eastAsia="微軟正黑體" w:hAnsi="微軟正黑體" w:hint="eastAsia"/>
          <w:color w:val="99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敬邀</w:t>
      </w:r>
    </w:p>
    <w:p w14:paraId="13A25CD6" w14:textId="77777777" w:rsidR="00EB6501" w:rsidRPr="00FC5F99" w:rsidRDefault="00094FAD" w:rsidP="00A72E34">
      <w:pPr>
        <w:spacing w:line="440" w:lineRule="exact"/>
        <w:jc w:val="center"/>
        <w:rPr>
          <w:rFonts w:ascii="標楷體" w:eastAsia="標楷體" w:hAnsi="標楷體" w:cs="Times New Roman"/>
          <w:color w:val="C00000"/>
          <w:sz w:val="44"/>
          <w:szCs w:val="44"/>
        </w:rPr>
      </w:pPr>
      <w:r w:rsidRPr="00FC5F99">
        <w:rPr>
          <w:rFonts w:ascii="標楷體" w:eastAsia="標楷體" w:hAnsi="標楷體" w:cs="Times New Roman"/>
          <w:color w:val="C00000"/>
          <w:sz w:val="44"/>
          <w:szCs w:val="44"/>
        </w:rPr>
        <w:t>…………………………………………………………</w:t>
      </w:r>
    </w:p>
    <w:p w14:paraId="56D03C02" w14:textId="00C11E48" w:rsidR="000214DD" w:rsidRPr="008E3C3A" w:rsidRDefault="009C100F" w:rsidP="000214DD">
      <w:pPr>
        <w:spacing w:line="480" w:lineRule="exact"/>
        <w:jc w:val="center"/>
        <w:rPr>
          <w:rFonts w:ascii="標楷體" w:eastAsia="標楷體" w:hAnsi="標楷體" w:cs="Times New Roman"/>
          <w:b/>
          <w:color w:val="CC00CC"/>
          <w:sz w:val="44"/>
          <w:szCs w:val="44"/>
        </w:rPr>
      </w:pPr>
      <w:r w:rsidRPr="008E3C3A">
        <w:rPr>
          <w:rFonts w:ascii="標楷體" w:eastAsia="標楷體" w:hAnsi="標楷體" w:cs="Times New Roman" w:hint="eastAsia"/>
          <w:b/>
          <w:color w:val="CC00CC"/>
          <w:sz w:val="44"/>
          <w:szCs w:val="44"/>
        </w:rPr>
        <w:t xml:space="preserve">報 名 </w:t>
      </w:r>
      <w:r w:rsidR="002847CA" w:rsidRPr="008E3C3A">
        <w:rPr>
          <w:rFonts w:ascii="標楷體" w:eastAsia="標楷體" w:hAnsi="標楷體" w:cs="Times New Roman" w:hint="eastAsia"/>
          <w:b/>
          <w:color w:val="CC00CC"/>
          <w:sz w:val="44"/>
          <w:szCs w:val="44"/>
        </w:rPr>
        <w:t>表</w:t>
      </w:r>
    </w:p>
    <w:p w14:paraId="0D9AF065" w14:textId="02CFF6F0" w:rsidR="008C6A92" w:rsidRPr="008E3C3A" w:rsidRDefault="008C6A92" w:rsidP="002847CA">
      <w:pPr>
        <w:spacing w:line="480" w:lineRule="exact"/>
        <w:rPr>
          <w:rFonts w:ascii="標楷體" w:eastAsia="標楷體" w:hAnsi="標楷體" w:cs="Times New Roman"/>
          <w:color w:val="9900CC"/>
          <w:sz w:val="28"/>
          <w:szCs w:val="28"/>
        </w:rPr>
      </w:pPr>
      <w:r w:rsidRPr="008E3C3A">
        <w:rPr>
          <w:rFonts w:ascii="標楷體" w:eastAsia="標楷體" w:hAnsi="標楷體" w:cs="Times New Roman" w:hint="eastAsia"/>
          <w:color w:val="9900CC"/>
          <w:sz w:val="28"/>
          <w:szCs w:val="28"/>
        </w:rPr>
        <w:t xml:space="preserve">□ </w:t>
      </w:r>
      <w:r w:rsidR="007A5329">
        <w:rPr>
          <w:rFonts w:ascii="標楷體" w:eastAsia="標楷體" w:hAnsi="標楷體" w:cs="Times New Roman" w:hint="eastAsia"/>
          <w:color w:val="9900CC"/>
          <w:sz w:val="28"/>
          <w:szCs w:val="28"/>
        </w:rPr>
        <w:t>臺</w:t>
      </w:r>
      <w:r w:rsidR="002847CA" w:rsidRPr="008E3C3A">
        <w:rPr>
          <w:rFonts w:ascii="標楷體" w:eastAsia="標楷體" w:hAnsi="標楷體" w:cs="Times New Roman" w:hint="eastAsia"/>
          <w:color w:val="9900CC"/>
          <w:sz w:val="28"/>
          <w:szCs w:val="28"/>
        </w:rPr>
        <w:t>南市南工校友會會員</w:t>
      </w:r>
      <w:r w:rsidR="000C7EB8">
        <w:rPr>
          <w:rFonts w:ascii="標楷體" w:eastAsia="標楷體" w:hAnsi="標楷體" w:cs="Times New Roman" w:hint="eastAsia"/>
          <w:color w:val="9900CC"/>
          <w:sz w:val="28"/>
          <w:szCs w:val="28"/>
        </w:rPr>
        <w:t>及</w:t>
      </w:r>
      <w:r w:rsidR="002847CA" w:rsidRPr="008E3C3A">
        <w:rPr>
          <w:rFonts w:ascii="標楷體" w:eastAsia="標楷體" w:hAnsi="標楷體" w:cs="Times New Roman" w:hint="eastAsia"/>
          <w:color w:val="9900CC"/>
          <w:sz w:val="28"/>
          <w:szCs w:val="28"/>
        </w:rPr>
        <w:t>臺南高工校友－</w:t>
      </w:r>
    </w:p>
    <w:p w14:paraId="0C051A1A" w14:textId="114D71BA" w:rsidR="002847CA" w:rsidRPr="00E75C14" w:rsidRDefault="002847CA" w:rsidP="0011748E">
      <w:pPr>
        <w:spacing w:line="400" w:lineRule="exact"/>
        <w:rPr>
          <w:rFonts w:ascii="標楷體" w:eastAsia="標楷體" w:hAnsi="標楷體" w:cs="Times New Roman"/>
          <w:color w:val="0000CC"/>
          <w:szCs w:val="24"/>
          <w:u w:val="single"/>
        </w:rPr>
      </w:pPr>
      <w:r w:rsidRPr="00DE59CB">
        <w:rPr>
          <w:rFonts w:ascii="標楷體" w:eastAsia="標楷體" w:hAnsi="標楷體" w:cs="Times New Roman" w:hint="eastAsia"/>
          <w:color w:val="FF0000"/>
          <w:szCs w:val="24"/>
        </w:rPr>
        <w:t xml:space="preserve"> </w:t>
      </w:r>
      <w:r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  級別(畢業年度)﹕</w:t>
      </w:r>
      <w:r w:rsidR="00E75C14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</w:t>
      </w:r>
      <w:r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</w:t>
      </w:r>
      <w:r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畢業科別﹕</w:t>
      </w:r>
      <w:r w:rsidR="00E75C14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 </w:t>
      </w:r>
      <w:r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</w:t>
      </w:r>
      <w:r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姓名﹕</w:t>
      </w:r>
      <w:r w:rsidR="00E75C14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   </w:t>
      </w:r>
      <w:r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  </w:t>
      </w:r>
      <w:r w:rsidRPr="00E75C14">
        <w:rPr>
          <w:rFonts w:ascii="標楷體" w:eastAsia="標楷體" w:hAnsi="標楷體" w:cs="Times New Roman" w:hint="eastAsia"/>
          <w:color w:val="0000CC"/>
          <w:szCs w:val="24"/>
        </w:rPr>
        <w:t xml:space="preserve"> </w:t>
      </w:r>
      <w:r w:rsidR="00E75C14" w:rsidRPr="00E75C14">
        <w:rPr>
          <w:rFonts w:ascii="標楷體" w:eastAsia="標楷體" w:hAnsi="標楷體" w:cs="Times New Roman" w:hint="eastAsia"/>
          <w:color w:val="0000CC"/>
          <w:szCs w:val="24"/>
        </w:rPr>
        <w:t>連絡</w:t>
      </w:r>
      <w:r w:rsidR="005C4BCB">
        <w:rPr>
          <w:rFonts w:ascii="標楷體" w:eastAsia="標楷體" w:hAnsi="標楷體" w:cs="Times New Roman" w:hint="eastAsia"/>
          <w:color w:val="0000CC"/>
          <w:szCs w:val="24"/>
        </w:rPr>
        <w:t>電話</w:t>
      </w:r>
      <w:r w:rsidR="00E75C14">
        <w:rPr>
          <w:rFonts w:ascii="SimSun" w:eastAsia="SimSun" w:hAnsi="SimSun" w:cs="Times New Roman" w:hint="eastAsia"/>
          <w:color w:val="0000CC"/>
          <w:szCs w:val="24"/>
        </w:rPr>
        <w:t>﹕</w:t>
      </w:r>
      <w:r w:rsidR="00E75C14">
        <w:rPr>
          <w:rFonts w:asciiTheme="minorEastAsia" w:hAnsiTheme="minorEastAsia" w:cs="Times New Roman" w:hint="eastAsia"/>
          <w:color w:val="0000CC"/>
          <w:szCs w:val="24"/>
          <w:u w:val="single"/>
        </w:rPr>
        <w:t xml:space="preserve">           </w:t>
      </w:r>
    </w:p>
    <w:p w14:paraId="3AC70EE5" w14:textId="6495136E" w:rsidR="002847CA" w:rsidRPr="008E3C3A" w:rsidRDefault="002847CA" w:rsidP="0011748E">
      <w:pPr>
        <w:spacing w:line="400" w:lineRule="exact"/>
        <w:rPr>
          <w:rFonts w:ascii="標楷體" w:eastAsia="標楷體" w:hAnsi="標楷體" w:cs="Times New Roman"/>
          <w:color w:val="0000CC"/>
          <w:szCs w:val="24"/>
        </w:rPr>
      </w:pPr>
      <w:r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   參加人數</w:t>
      </w:r>
      <w:r w:rsidR="00C82047" w:rsidRPr="008E3C3A">
        <w:rPr>
          <w:rFonts w:ascii="標楷體" w:eastAsia="標楷體" w:hAnsi="標楷體" w:cs="Times New Roman" w:hint="eastAsia"/>
          <w:color w:val="0000CC"/>
          <w:szCs w:val="24"/>
        </w:rPr>
        <w:t>﹕</w:t>
      </w:r>
      <w:r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     </w:t>
      </w:r>
      <w:r w:rsidR="0011748E"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人 </w:t>
      </w:r>
      <w:r w:rsidRPr="008E3C3A">
        <w:rPr>
          <w:rFonts w:ascii="標楷體" w:eastAsia="標楷體" w:hAnsi="標楷體" w:cs="Times New Roman" w:hint="eastAsia"/>
          <w:color w:val="0000CC"/>
          <w:szCs w:val="24"/>
        </w:rPr>
        <w:t>(葷</w:t>
      </w:r>
      <w:r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</w:t>
      </w:r>
      <w:r w:rsidR="00DE59CB"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</w:t>
      </w:r>
      <w:r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</w:t>
      </w:r>
      <w:r w:rsidRPr="008E3C3A">
        <w:rPr>
          <w:rFonts w:ascii="標楷體" w:eastAsia="標楷體" w:hAnsi="標楷體" w:cs="Times New Roman" w:hint="eastAsia"/>
          <w:color w:val="0000CC"/>
          <w:szCs w:val="24"/>
        </w:rPr>
        <w:t>人、素</w:t>
      </w:r>
      <w:r w:rsidR="0011748E"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</w:t>
      </w:r>
      <w:r w:rsidR="00DE59CB"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</w:t>
      </w:r>
      <w:r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</w:t>
      </w:r>
      <w:r w:rsidRPr="008E3C3A">
        <w:rPr>
          <w:rFonts w:ascii="標楷體" w:eastAsia="標楷體" w:hAnsi="標楷體" w:cs="Times New Roman" w:hint="eastAsia"/>
          <w:color w:val="0000CC"/>
          <w:szCs w:val="24"/>
        </w:rPr>
        <w:t>人)</w:t>
      </w:r>
    </w:p>
    <w:p w14:paraId="01932A8E" w14:textId="0CFF455A" w:rsidR="0011748E" w:rsidRPr="008E3C3A" w:rsidRDefault="002847CA" w:rsidP="0011748E">
      <w:pPr>
        <w:spacing w:line="400" w:lineRule="exact"/>
        <w:rPr>
          <w:rFonts w:ascii="標楷體" w:eastAsia="標楷體" w:hAnsi="標楷體" w:cs="Times New Roman"/>
          <w:color w:val="0000CC"/>
          <w:szCs w:val="24"/>
        </w:rPr>
      </w:pPr>
      <w:r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   費用</w:t>
      </w:r>
      <w:r w:rsidR="00C82047" w:rsidRPr="008E3C3A">
        <w:rPr>
          <w:rFonts w:ascii="標楷體" w:eastAsia="標楷體" w:hAnsi="標楷體" w:cs="Times New Roman" w:hint="eastAsia"/>
          <w:color w:val="0000CC"/>
          <w:szCs w:val="24"/>
        </w:rPr>
        <w:t>﹕共</w:t>
      </w:r>
      <w:r w:rsidR="0011748E"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</w:t>
      </w:r>
      <w:r w:rsidR="0011748E"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      </w:t>
      </w:r>
      <w:r w:rsidR="0011748E" w:rsidRPr="008E3C3A">
        <w:rPr>
          <w:rFonts w:ascii="標楷體" w:eastAsia="標楷體" w:hAnsi="標楷體" w:cs="Times New Roman" w:hint="eastAsia"/>
          <w:color w:val="0000CC"/>
          <w:szCs w:val="24"/>
        </w:rPr>
        <w:t>元 (活動費</w:t>
      </w:r>
      <w:r w:rsidR="0011748E"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</w:t>
      </w:r>
      <w:r w:rsidR="00DE59CB"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</w:t>
      </w:r>
      <w:r w:rsidR="0011748E" w:rsidRPr="008E3C3A">
        <w:rPr>
          <w:rFonts w:ascii="標楷體" w:eastAsia="標楷體" w:hAnsi="標楷體" w:cs="Times New Roman" w:hint="eastAsia"/>
          <w:color w:val="0000CC"/>
          <w:szCs w:val="24"/>
          <w:u w:val="single"/>
        </w:rPr>
        <w:t xml:space="preserve">   </w:t>
      </w:r>
      <w:r w:rsidR="0011748E" w:rsidRPr="008E3C3A">
        <w:rPr>
          <w:rFonts w:ascii="標楷體" w:eastAsia="標楷體" w:hAnsi="標楷體" w:cs="Times New Roman" w:hint="eastAsia"/>
          <w:color w:val="0000CC"/>
          <w:szCs w:val="24"/>
        </w:rPr>
        <w:t>元</w:t>
      </w:r>
      <w:r w:rsidR="00DE59CB"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+ </w:t>
      </w:r>
      <w:r w:rsidR="0011748E" w:rsidRPr="001D5FFF">
        <w:rPr>
          <w:rFonts w:ascii="標楷體" w:eastAsia="標楷體" w:hAnsi="標楷體" w:cs="Times New Roman" w:hint="eastAsia"/>
          <w:color w:val="663300"/>
          <w:szCs w:val="24"/>
        </w:rPr>
        <w:t>會員費</w:t>
      </w:r>
      <w:r w:rsidR="0011748E" w:rsidRPr="001D5FFF">
        <w:rPr>
          <w:rFonts w:ascii="標楷體" w:eastAsia="標楷體" w:hAnsi="標楷體" w:cs="Times New Roman" w:hint="eastAsia"/>
          <w:color w:val="663300"/>
          <w:szCs w:val="24"/>
          <w:u w:val="single"/>
        </w:rPr>
        <w:t xml:space="preserve">   </w:t>
      </w:r>
      <w:r w:rsidR="00DE59CB" w:rsidRPr="001D5FFF">
        <w:rPr>
          <w:rFonts w:ascii="標楷體" w:eastAsia="標楷體" w:hAnsi="標楷體" w:cs="Times New Roman" w:hint="eastAsia"/>
          <w:color w:val="663300"/>
          <w:szCs w:val="24"/>
          <w:u w:val="single"/>
        </w:rPr>
        <w:t xml:space="preserve"> </w:t>
      </w:r>
      <w:r w:rsidR="0011748E" w:rsidRPr="001D5FFF">
        <w:rPr>
          <w:rFonts w:ascii="標楷體" w:eastAsia="標楷體" w:hAnsi="標楷體" w:cs="Times New Roman" w:hint="eastAsia"/>
          <w:color w:val="663300"/>
          <w:szCs w:val="24"/>
          <w:u w:val="single"/>
        </w:rPr>
        <w:t xml:space="preserve">   </w:t>
      </w:r>
      <w:r w:rsidR="0011748E" w:rsidRPr="001D5FFF">
        <w:rPr>
          <w:rFonts w:ascii="標楷體" w:eastAsia="標楷體" w:hAnsi="標楷體" w:cs="Times New Roman" w:hint="eastAsia"/>
          <w:color w:val="663300"/>
          <w:szCs w:val="24"/>
        </w:rPr>
        <w:t>元</w:t>
      </w:r>
      <w:r w:rsidR="00DE59CB" w:rsidRPr="001D5FFF">
        <w:rPr>
          <w:rFonts w:ascii="標楷體" w:eastAsia="標楷體" w:hAnsi="標楷體" w:cs="Times New Roman" w:hint="eastAsia"/>
          <w:color w:val="663300"/>
          <w:szCs w:val="24"/>
        </w:rPr>
        <w:t xml:space="preserve"> - 如</w:t>
      </w:r>
      <w:r w:rsidR="000C7EB8">
        <w:rPr>
          <w:rFonts w:ascii="標楷體" w:eastAsia="標楷體" w:hAnsi="標楷體" w:cs="Times New Roman" w:hint="eastAsia"/>
          <w:color w:val="663300"/>
          <w:szCs w:val="24"/>
        </w:rPr>
        <w:t>非</w:t>
      </w:r>
      <w:r w:rsidR="00DE59CB" w:rsidRPr="001D5FFF">
        <w:rPr>
          <w:rFonts w:ascii="標楷體" w:eastAsia="標楷體" w:hAnsi="標楷體" w:cs="Times New Roman" w:hint="eastAsia"/>
          <w:color w:val="663300"/>
          <w:szCs w:val="24"/>
        </w:rPr>
        <w:t>會員則填</w:t>
      </w:r>
      <w:r w:rsidR="001D5FFF">
        <w:rPr>
          <w:rFonts w:ascii="標楷體" w:eastAsia="標楷體" w:hAnsi="標楷體" w:cs="Times New Roman" w:hint="eastAsia"/>
          <w:color w:val="663300"/>
          <w:szCs w:val="24"/>
        </w:rPr>
        <w:t>0</w:t>
      </w:r>
      <w:r w:rsidR="0011748E" w:rsidRPr="008E3C3A">
        <w:rPr>
          <w:rFonts w:ascii="標楷體" w:eastAsia="標楷體" w:hAnsi="標楷體" w:cs="Times New Roman" w:hint="eastAsia"/>
          <w:color w:val="0000CC"/>
          <w:szCs w:val="24"/>
        </w:rPr>
        <w:t>)</w:t>
      </w:r>
    </w:p>
    <w:p w14:paraId="05D44861" w14:textId="126E5F76" w:rsidR="0011748E" w:rsidRPr="008E3C3A" w:rsidRDefault="0011748E" w:rsidP="0011748E">
      <w:pPr>
        <w:spacing w:line="400" w:lineRule="exact"/>
        <w:rPr>
          <w:rFonts w:ascii="標楷體" w:eastAsia="標楷體" w:hAnsi="標楷體" w:cs="Times New Roman"/>
          <w:color w:val="0000CC"/>
          <w:szCs w:val="24"/>
        </w:rPr>
      </w:pPr>
      <w:r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   ▓費用說明﹕ </w:t>
      </w:r>
    </w:p>
    <w:p w14:paraId="3BE96CF5" w14:textId="2E8ECA82" w:rsidR="002847CA" w:rsidRPr="008E3C3A" w:rsidRDefault="0011748E" w:rsidP="0011748E">
      <w:pPr>
        <w:spacing w:line="400" w:lineRule="exact"/>
        <w:rPr>
          <w:rFonts w:ascii="標楷體" w:eastAsia="標楷體" w:hAnsi="標楷體" w:cs="Times New Roman"/>
          <w:color w:val="0000CC"/>
          <w:szCs w:val="24"/>
        </w:rPr>
      </w:pPr>
      <w:r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       活動費</w:t>
      </w:r>
      <w:r w:rsidR="000C7EB8">
        <w:rPr>
          <w:rFonts w:ascii="標楷體" w:eastAsia="標楷體" w:hAnsi="標楷體" w:cs="Times New Roman" w:hint="eastAsia"/>
          <w:color w:val="0000CC"/>
          <w:szCs w:val="24"/>
        </w:rPr>
        <w:t>(含餐費)</w:t>
      </w:r>
      <w:r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- 每人1000</w:t>
      </w:r>
      <w:r w:rsidR="00DC4BB7">
        <w:rPr>
          <w:rFonts w:ascii="標楷體" w:eastAsia="標楷體" w:hAnsi="標楷體" w:cs="Times New Roman" w:hint="eastAsia"/>
          <w:color w:val="0000CC"/>
          <w:szCs w:val="24"/>
        </w:rPr>
        <w:t>元</w:t>
      </w:r>
      <w:r w:rsidR="000C7EB8" w:rsidRPr="000C7EB8">
        <w:rPr>
          <w:rFonts w:ascii="標楷體" w:eastAsia="標楷體" w:hAnsi="標楷體" w:cs="Times New Roman" w:hint="eastAsia"/>
          <w:color w:val="0000CC"/>
          <w:szCs w:val="24"/>
        </w:rPr>
        <w:t>(</w:t>
      </w:r>
      <w:r w:rsidR="000C7EB8">
        <w:rPr>
          <w:rFonts w:ascii="標楷體" w:eastAsia="標楷體" w:hAnsi="標楷體" w:cs="Times New Roman" w:hint="eastAsia"/>
          <w:color w:val="0000CC"/>
          <w:szCs w:val="24"/>
        </w:rPr>
        <w:t>或可</w:t>
      </w:r>
      <w:r w:rsidR="000C7EB8" w:rsidRPr="000C7EB8">
        <w:rPr>
          <w:rFonts w:ascii="標楷體" w:eastAsia="標楷體" w:hAnsi="標楷體" w:cs="Times New Roman" w:hint="eastAsia"/>
          <w:color w:val="0000CC"/>
          <w:szCs w:val="24"/>
        </w:rPr>
        <w:t>採認桌方式，每桌10人共</w:t>
      </w:r>
      <w:r w:rsidR="000C7EB8">
        <w:rPr>
          <w:rFonts w:ascii="標楷體" w:eastAsia="標楷體" w:hAnsi="標楷體" w:cs="Times New Roman" w:hint="eastAsia"/>
          <w:color w:val="0000CC"/>
          <w:szCs w:val="24"/>
        </w:rPr>
        <w:t>10</w:t>
      </w:r>
      <w:r w:rsidR="000C7EB8" w:rsidRPr="000C7EB8">
        <w:rPr>
          <w:rFonts w:ascii="標楷體" w:eastAsia="標楷體" w:hAnsi="標楷體" w:cs="Times New Roman" w:hint="eastAsia"/>
          <w:color w:val="0000CC"/>
          <w:szCs w:val="24"/>
        </w:rPr>
        <w:t>,000元)</w:t>
      </w:r>
      <w:r w:rsidRPr="008E3C3A">
        <w:rPr>
          <w:rFonts w:ascii="標楷體" w:eastAsia="標楷體" w:hAnsi="標楷體" w:cs="Times New Roman" w:hint="eastAsia"/>
          <w:color w:val="0000CC"/>
          <w:szCs w:val="24"/>
        </w:rPr>
        <w:t>。</w:t>
      </w:r>
    </w:p>
    <w:p w14:paraId="0505CF6D" w14:textId="468ABBF5" w:rsidR="0011748E" w:rsidRPr="008E3C3A" w:rsidRDefault="0011748E" w:rsidP="0011748E">
      <w:pPr>
        <w:spacing w:line="400" w:lineRule="exact"/>
        <w:rPr>
          <w:rFonts w:ascii="標楷體" w:eastAsia="標楷體" w:hAnsi="標楷體" w:cs="Times New Roman"/>
          <w:color w:val="0000CC"/>
          <w:szCs w:val="24"/>
        </w:rPr>
      </w:pPr>
      <w:r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       會員費</w:t>
      </w:r>
      <w:r w:rsidR="000C7EB8" w:rsidRPr="008E3C3A">
        <w:rPr>
          <w:rFonts w:ascii="標楷體" w:eastAsia="標楷體" w:hAnsi="標楷體" w:cs="Times New Roman"/>
          <w:color w:val="0000CC"/>
          <w:szCs w:val="24"/>
        </w:rPr>
        <w:t>(</w:t>
      </w:r>
      <w:r w:rsidR="000C7EB8" w:rsidRPr="008E3C3A">
        <w:rPr>
          <w:rFonts w:ascii="標楷體" w:eastAsia="標楷體" w:hAnsi="標楷體" w:cs="Times New Roman" w:hint="eastAsia"/>
          <w:color w:val="0000CC"/>
          <w:szCs w:val="24"/>
        </w:rPr>
        <w:t>新辦)</w:t>
      </w:r>
      <w:r w:rsidR="00DE59CB"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</w:t>
      </w:r>
      <w:r w:rsidRPr="008E3C3A">
        <w:rPr>
          <w:rFonts w:ascii="標楷體" w:eastAsia="標楷體" w:hAnsi="標楷體" w:cs="Times New Roman"/>
          <w:color w:val="0000CC"/>
          <w:szCs w:val="24"/>
        </w:rPr>
        <w:t>–</w:t>
      </w:r>
      <w:r w:rsidRPr="008E3C3A">
        <w:rPr>
          <w:rFonts w:ascii="標楷體" w:eastAsia="標楷體" w:hAnsi="標楷體" w:cs="Times New Roman" w:hint="eastAsia"/>
          <w:color w:val="0000CC"/>
          <w:szCs w:val="24"/>
        </w:rPr>
        <w:t>永久會員6,000元，年度會員1,000元</w:t>
      </w:r>
      <w:r w:rsidR="00DE59CB" w:rsidRPr="008E3C3A">
        <w:rPr>
          <w:rFonts w:ascii="標楷體" w:eastAsia="標楷體" w:hAnsi="標楷體" w:cs="Times New Roman" w:hint="eastAsia"/>
          <w:color w:val="0000CC"/>
          <w:szCs w:val="24"/>
        </w:rPr>
        <w:t>。</w:t>
      </w:r>
    </w:p>
    <w:p w14:paraId="4AF349B6" w14:textId="5D9951B2" w:rsidR="00FC5F99" w:rsidRPr="008E3C3A" w:rsidRDefault="008C6A92" w:rsidP="002847CA">
      <w:pPr>
        <w:spacing w:line="480" w:lineRule="exact"/>
        <w:rPr>
          <w:rFonts w:ascii="標楷體" w:eastAsia="標楷體" w:hAnsi="標楷體" w:cs="Times New Roman"/>
          <w:color w:val="9900CC"/>
          <w:sz w:val="28"/>
          <w:szCs w:val="28"/>
        </w:rPr>
      </w:pPr>
      <w:r w:rsidRPr="008E3C3A">
        <w:rPr>
          <w:rFonts w:ascii="標楷體" w:eastAsia="標楷體" w:hAnsi="標楷體" w:cs="Times New Roman" w:hint="eastAsia"/>
          <w:color w:val="9900CC"/>
          <w:sz w:val="28"/>
          <w:szCs w:val="28"/>
        </w:rPr>
        <w:t>□ 其他</w:t>
      </w:r>
      <w:r w:rsidR="00094FAD" w:rsidRPr="008E3C3A">
        <w:rPr>
          <w:rFonts w:ascii="標楷體" w:eastAsia="標楷體" w:hAnsi="標楷體" w:cs="Times New Roman" w:hint="eastAsia"/>
          <w:color w:val="9900CC"/>
          <w:sz w:val="28"/>
          <w:szCs w:val="28"/>
        </w:rPr>
        <w:t>機關</w:t>
      </w:r>
      <w:r w:rsidR="002847CA" w:rsidRPr="008E3C3A">
        <w:rPr>
          <w:rFonts w:ascii="標楷體" w:eastAsia="標楷體" w:hAnsi="標楷體" w:cs="Times New Roman" w:hint="eastAsia"/>
          <w:color w:val="9900CC"/>
          <w:sz w:val="28"/>
          <w:szCs w:val="28"/>
        </w:rPr>
        <w:t>單位</w:t>
      </w:r>
      <w:r w:rsidR="000C7EB8">
        <w:rPr>
          <w:rFonts w:ascii="新細明體" w:eastAsia="新細明體" w:hAnsi="新細明體" w:cs="Times New Roman" w:hint="eastAsia"/>
          <w:color w:val="9900CC"/>
          <w:sz w:val="28"/>
          <w:szCs w:val="28"/>
        </w:rPr>
        <w:t>、</w:t>
      </w:r>
      <w:r w:rsidR="000C7EB8">
        <w:rPr>
          <w:rFonts w:ascii="標楷體" w:eastAsia="標楷體" w:hAnsi="標楷體" w:cs="Times New Roman" w:hint="eastAsia"/>
          <w:color w:val="9900CC"/>
          <w:sz w:val="28"/>
          <w:szCs w:val="28"/>
        </w:rPr>
        <w:t>來賓及友會</w:t>
      </w:r>
      <w:r w:rsidR="002847CA" w:rsidRPr="008E3C3A">
        <w:rPr>
          <w:rFonts w:ascii="標楷體" w:eastAsia="標楷體" w:hAnsi="標楷體" w:cs="Times New Roman" w:hint="eastAsia"/>
          <w:color w:val="9900CC"/>
          <w:sz w:val="28"/>
          <w:szCs w:val="28"/>
        </w:rPr>
        <w:t>－</w:t>
      </w:r>
    </w:p>
    <w:p w14:paraId="725F9F09" w14:textId="325D078D" w:rsidR="000214DD" w:rsidRPr="00C82047" w:rsidRDefault="002847CA" w:rsidP="00DE59CB">
      <w:pPr>
        <w:spacing w:line="400" w:lineRule="exact"/>
        <w:rPr>
          <w:rFonts w:ascii="標楷體" w:eastAsia="標楷體" w:hAnsi="標楷體" w:cs="Times New Roman"/>
          <w:color w:val="0000FF"/>
          <w:szCs w:val="24"/>
        </w:rPr>
      </w:pPr>
      <w:r w:rsidRPr="00C82047">
        <w:rPr>
          <w:rFonts w:ascii="標楷體" w:eastAsia="標楷體" w:hAnsi="標楷體" w:cs="Times New Roman" w:hint="eastAsia"/>
          <w:color w:val="0000FF"/>
          <w:szCs w:val="24"/>
        </w:rPr>
        <w:t xml:space="preserve">   </w:t>
      </w:r>
      <w:r w:rsidR="00C82047">
        <w:rPr>
          <w:rFonts w:ascii="標楷體" w:eastAsia="標楷體" w:hAnsi="標楷體" w:cs="Times New Roman" w:hint="eastAsia"/>
          <w:color w:val="0000FF"/>
          <w:szCs w:val="24"/>
        </w:rPr>
        <w:t xml:space="preserve"> </w:t>
      </w:r>
      <w:r w:rsidR="00FC5F99" w:rsidRPr="00C82047">
        <w:rPr>
          <w:rFonts w:ascii="標楷體" w:eastAsia="標楷體" w:hAnsi="標楷體" w:cs="Times New Roman" w:hint="eastAsia"/>
          <w:color w:val="0000FF"/>
          <w:szCs w:val="24"/>
        </w:rPr>
        <w:t>機關單位名稱：</w:t>
      </w:r>
      <w:r w:rsidR="00E75C14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    </w:t>
      </w:r>
      <w:r w:rsidR="00C82047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</w:t>
      </w:r>
      <w:r w:rsidR="008C6A92" w:rsidRPr="00C82047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    </w:t>
      </w:r>
      <w:r w:rsidR="008C6A92" w:rsidRPr="00C82047">
        <w:rPr>
          <w:rFonts w:ascii="標楷體" w:eastAsia="標楷體" w:hAnsi="標楷體" w:cs="Times New Roman" w:hint="eastAsia"/>
          <w:color w:val="0000FF"/>
          <w:szCs w:val="24"/>
        </w:rPr>
        <w:t xml:space="preserve"> 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</w:rPr>
        <w:t>職稱：</w:t>
      </w:r>
      <w:r w:rsidR="00E75C14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   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   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</w:rPr>
        <w:t xml:space="preserve">  姓名：</w:t>
      </w:r>
      <w:r w:rsidR="00E75C14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   </w:t>
      </w:r>
      <w:r w:rsidR="00C82047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</w:t>
      </w:r>
      <w:r w:rsidR="00E75C14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</w:t>
      </w:r>
      <w:r w:rsidR="00C82047" w:rsidRPr="00C82047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   </w:t>
      </w:r>
      <w:r w:rsidR="00E75C14" w:rsidRPr="00E75C14">
        <w:rPr>
          <w:rFonts w:ascii="標楷體" w:eastAsia="標楷體" w:hAnsi="標楷體" w:cs="Times New Roman" w:hint="eastAsia"/>
          <w:color w:val="0000CC"/>
          <w:szCs w:val="24"/>
        </w:rPr>
        <w:t>連絡電話</w:t>
      </w:r>
      <w:r w:rsidR="00E75C14">
        <w:rPr>
          <w:rFonts w:ascii="SimSun" w:eastAsia="SimSun" w:hAnsi="SimSun" w:cs="Times New Roman" w:hint="eastAsia"/>
          <w:color w:val="0000CC"/>
          <w:szCs w:val="24"/>
        </w:rPr>
        <w:t>﹕</w:t>
      </w:r>
      <w:r w:rsidR="00E75C14">
        <w:rPr>
          <w:rFonts w:asciiTheme="minorEastAsia" w:hAnsiTheme="minorEastAsia" w:cs="Times New Roman" w:hint="eastAsia"/>
          <w:color w:val="0000CC"/>
          <w:szCs w:val="24"/>
          <w:u w:val="single"/>
        </w:rPr>
        <w:t xml:space="preserve">           </w:t>
      </w:r>
    </w:p>
    <w:p w14:paraId="596506E4" w14:textId="1AB38BF8" w:rsidR="000214DD" w:rsidRPr="00C82047" w:rsidRDefault="00C82047" w:rsidP="00DE59CB">
      <w:pPr>
        <w:spacing w:line="400" w:lineRule="exact"/>
        <w:rPr>
          <w:rFonts w:ascii="標楷體" w:eastAsia="標楷體" w:hAnsi="標楷體" w:cs="Times New Roman"/>
          <w:color w:val="0000FF"/>
          <w:szCs w:val="24"/>
        </w:rPr>
      </w:pPr>
      <w:r>
        <w:rPr>
          <w:rFonts w:ascii="標楷體" w:eastAsia="標楷體" w:hAnsi="標楷體" w:cs="Times New Roman" w:hint="eastAsia"/>
          <w:color w:val="0000FF"/>
          <w:szCs w:val="24"/>
        </w:rPr>
        <w:t xml:space="preserve">    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</w:rPr>
        <w:t>參加</w:t>
      </w:r>
      <w:r>
        <w:rPr>
          <w:rFonts w:ascii="標楷體" w:eastAsia="標楷體" w:hAnsi="標楷體" w:cs="Times New Roman" w:hint="eastAsia"/>
          <w:color w:val="0000FF"/>
          <w:szCs w:val="24"/>
        </w:rPr>
        <w:t>人數</w:t>
      </w:r>
      <w:r w:rsidR="00DE59CB">
        <w:rPr>
          <w:rFonts w:ascii="SimSun" w:eastAsia="SimSun" w:hAnsi="SimSun" w:cs="Times New Roman" w:hint="eastAsia"/>
          <w:color w:val="0000FF"/>
          <w:szCs w:val="24"/>
        </w:rPr>
        <w:t>﹕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       </w:t>
      </w:r>
      <w:r w:rsidR="000D0153" w:rsidRPr="00C82047">
        <w:rPr>
          <w:rFonts w:ascii="標楷體" w:eastAsia="標楷體" w:hAnsi="標楷體" w:cs="Times New Roman" w:hint="eastAsia"/>
          <w:color w:val="0000FF"/>
          <w:szCs w:val="24"/>
        </w:rPr>
        <w:t>人</w:t>
      </w:r>
      <w:r w:rsidR="00DE59CB">
        <w:rPr>
          <w:rFonts w:ascii="標楷體" w:eastAsia="標楷體" w:hAnsi="標楷體" w:cs="Times New Roman" w:hint="eastAsia"/>
          <w:color w:val="0000FF"/>
          <w:szCs w:val="24"/>
        </w:rPr>
        <w:t xml:space="preserve"> 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</w:rPr>
        <w:t>(葷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     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</w:rPr>
        <w:t>人、素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  <w:u w:val="single"/>
        </w:rPr>
        <w:t xml:space="preserve">      </w:t>
      </w:r>
      <w:r w:rsidR="000214DD" w:rsidRPr="00C82047">
        <w:rPr>
          <w:rFonts w:ascii="標楷體" w:eastAsia="標楷體" w:hAnsi="標楷體" w:cs="Times New Roman" w:hint="eastAsia"/>
          <w:color w:val="0000FF"/>
          <w:szCs w:val="24"/>
        </w:rPr>
        <w:t>人)</w:t>
      </w:r>
      <w:r w:rsidR="000229F3" w:rsidRPr="00C82047">
        <w:rPr>
          <w:rFonts w:ascii="標楷體" w:eastAsia="標楷體" w:hAnsi="標楷體" w:cs="Times New Roman" w:hint="eastAsia"/>
          <w:color w:val="0000FF"/>
          <w:szCs w:val="24"/>
        </w:rPr>
        <w:t xml:space="preserve"> </w:t>
      </w:r>
      <w:r w:rsidR="000D0153" w:rsidRPr="00C82047">
        <w:rPr>
          <w:rFonts w:ascii="標楷體" w:eastAsia="標楷體" w:hAnsi="標楷體" w:cs="Times New Roman" w:hint="eastAsia"/>
          <w:color w:val="0000FF"/>
          <w:szCs w:val="24"/>
        </w:rPr>
        <w:t xml:space="preserve"> </w:t>
      </w:r>
      <w:r w:rsidR="00E75C14">
        <w:rPr>
          <w:rFonts w:ascii="標楷體" w:eastAsia="標楷體" w:hAnsi="標楷體" w:cs="Times New Roman" w:hint="eastAsia"/>
          <w:color w:val="0000FF"/>
          <w:szCs w:val="24"/>
        </w:rPr>
        <w:t xml:space="preserve"> </w:t>
      </w:r>
    </w:p>
    <w:p w14:paraId="13C644F4" w14:textId="5D95ABF4" w:rsidR="000214DD" w:rsidRPr="008E3C3A" w:rsidRDefault="000214DD" w:rsidP="008E3C3A">
      <w:pPr>
        <w:spacing w:line="520" w:lineRule="exact"/>
        <w:ind w:left="1418" w:hangingChars="506" w:hanging="1418"/>
        <w:jc w:val="center"/>
        <w:rPr>
          <w:rFonts w:ascii="標楷體" w:eastAsia="標楷體" w:hAnsi="標楷體" w:cs="Times New Roman"/>
          <w:b/>
          <w:color w:val="CC00CC"/>
          <w:sz w:val="28"/>
          <w:szCs w:val="28"/>
        </w:rPr>
      </w:pPr>
      <w:r w:rsidRPr="008E3C3A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報名方式：請於</w:t>
      </w:r>
      <w:r w:rsidR="00DC4BB7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11</w:t>
      </w:r>
      <w:r w:rsidR="007A5329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5</w:t>
      </w:r>
      <w:r w:rsidR="008E3C3A" w:rsidRPr="008E3C3A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年</w:t>
      </w:r>
      <w:r w:rsidR="001A5B2D" w:rsidRPr="008E3C3A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11</w:t>
      </w:r>
      <w:r w:rsidRPr="008E3C3A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月</w:t>
      </w:r>
      <w:r w:rsidR="007A5329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08</w:t>
      </w:r>
      <w:r w:rsidR="00DC4BB7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日（</w:t>
      </w:r>
      <w:r w:rsidR="00451E77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日</w:t>
      </w:r>
      <w:r w:rsidR="001A5B2D" w:rsidRPr="008E3C3A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）</w:t>
      </w:r>
      <w:r w:rsidR="0044515D" w:rsidRPr="008E3C3A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前，以下列方式報名</w:t>
      </w:r>
      <w:r w:rsidRPr="008E3C3A">
        <w:rPr>
          <w:rFonts w:ascii="標楷體" w:eastAsia="標楷體" w:hAnsi="標楷體" w:cs="Times New Roman" w:hint="eastAsia"/>
          <w:b/>
          <w:color w:val="CC00CC"/>
          <w:sz w:val="28"/>
          <w:szCs w:val="28"/>
        </w:rPr>
        <w:t>。</w:t>
      </w:r>
    </w:p>
    <w:p w14:paraId="384FFC3D" w14:textId="64217FFB" w:rsidR="000214DD" w:rsidRPr="008E3C3A" w:rsidRDefault="0085662A" w:rsidP="00DE59CB">
      <w:pPr>
        <w:numPr>
          <w:ilvl w:val="0"/>
          <w:numId w:val="3"/>
        </w:numPr>
        <w:spacing w:line="400" w:lineRule="exact"/>
        <w:ind w:left="1054" w:hanging="357"/>
        <w:rPr>
          <w:rFonts w:ascii="標楷體" w:eastAsia="標楷體" w:hAnsi="標楷體" w:cs="Times New Roman"/>
          <w:color w:val="0000CC"/>
          <w:szCs w:val="24"/>
        </w:rPr>
      </w:pPr>
      <w:r w:rsidRPr="008E3C3A">
        <w:rPr>
          <w:rFonts w:ascii="標楷體" w:eastAsia="標楷體" w:hAnsi="標楷體" w:cs="Times New Roman" w:hint="eastAsia"/>
          <w:color w:val="0000CC"/>
          <w:szCs w:val="24"/>
        </w:rPr>
        <w:t>請向承辦人</w:t>
      </w:r>
      <w:r w:rsidR="000F6655">
        <w:rPr>
          <w:rFonts w:ascii="標楷體" w:eastAsia="標楷體" w:hAnsi="標楷體" w:cs="Times New Roman" w:hint="eastAsia"/>
          <w:color w:val="0000CC"/>
          <w:szCs w:val="24"/>
        </w:rPr>
        <w:t>劉明昌</w:t>
      </w:r>
      <w:r w:rsidR="00310C64" w:rsidRPr="008E3C3A">
        <w:rPr>
          <w:rFonts w:ascii="標楷體" w:eastAsia="標楷體" w:hAnsi="標楷體" w:cs="Times New Roman" w:hint="eastAsia"/>
          <w:color w:val="0000CC"/>
          <w:szCs w:val="24"/>
        </w:rPr>
        <w:t>總幹事09</w:t>
      </w:r>
      <w:r w:rsidR="000F6655">
        <w:rPr>
          <w:rFonts w:ascii="標楷體" w:eastAsia="標楷體" w:hAnsi="標楷體" w:cs="Times New Roman" w:hint="eastAsia"/>
          <w:color w:val="0000CC"/>
          <w:szCs w:val="24"/>
        </w:rPr>
        <w:t>63</w:t>
      </w:r>
      <w:r w:rsidR="00DC4BB7">
        <w:rPr>
          <w:rFonts w:ascii="標楷體" w:eastAsia="標楷體" w:hAnsi="標楷體" w:cs="Times New Roman" w:hint="eastAsia"/>
          <w:color w:val="0000CC"/>
          <w:szCs w:val="24"/>
        </w:rPr>
        <w:t>-</w:t>
      </w:r>
      <w:r w:rsidR="000F6655">
        <w:rPr>
          <w:rFonts w:ascii="標楷體" w:eastAsia="標楷體" w:hAnsi="標楷體" w:cs="Times New Roman" w:hint="eastAsia"/>
          <w:color w:val="0000CC"/>
          <w:szCs w:val="24"/>
        </w:rPr>
        <w:t>163</w:t>
      </w:r>
      <w:r w:rsidR="007A5329">
        <w:rPr>
          <w:rFonts w:ascii="標楷體" w:eastAsia="標楷體" w:hAnsi="標楷體" w:cs="Times New Roman" w:hint="eastAsia"/>
          <w:color w:val="0000CC"/>
          <w:szCs w:val="24"/>
        </w:rPr>
        <w:t>-</w:t>
      </w:r>
      <w:r w:rsidR="000F6655">
        <w:rPr>
          <w:rFonts w:ascii="標楷體" w:eastAsia="標楷體" w:hAnsi="標楷體" w:cs="Times New Roman" w:hint="eastAsia"/>
          <w:color w:val="0000CC"/>
          <w:szCs w:val="24"/>
        </w:rPr>
        <w:t>132</w:t>
      </w:r>
      <w:r w:rsidR="00E77DB2">
        <w:rPr>
          <w:rFonts w:ascii="標楷體" w:eastAsia="標楷體" w:hAnsi="標楷體" w:cs="Times New Roman" w:hint="eastAsia"/>
          <w:color w:val="0000CC"/>
          <w:szCs w:val="24"/>
        </w:rPr>
        <w:t>或</w:t>
      </w:r>
      <w:r w:rsidR="00702271">
        <w:rPr>
          <w:rFonts w:ascii="標楷體" w:eastAsia="標楷體" w:hAnsi="標楷體" w:cs="Times New Roman" w:hint="eastAsia"/>
          <w:color w:val="0000CC"/>
          <w:szCs w:val="24"/>
        </w:rPr>
        <w:t xml:space="preserve"> </w:t>
      </w:r>
      <w:r w:rsidR="00E77DB2">
        <w:rPr>
          <w:rFonts w:ascii="標楷體" w:eastAsia="標楷體" w:hAnsi="標楷體" w:cs="Times New Roman" w:hint="eastAsia"/>
          <w:color w:val="0000CC"/>
          <w:szCs w:val="24"/>
        </w:rPr>
        <w:t>財務長林秀英0956-069</w:t>
      </w:r>
      <w:r w:rsidR="007A5329">
        <w:rPr>
          <w:rFonts w:ascii="標楷體" w:eastAsia="標楷體" w:hAnsi="標楷體" w:cs="Times New Roman" w:hint="eastAsia"/>
          <w:color w:val="0000CC"/>
          <w:szCs w:val="24"/>
        </w:rPr>
        <w:t>-</w:t>
      </w:r>
      <w:r w:rsidR="00E77DB2">
        <w:rPr>
          <w:rFonts w:ascii="標楷體" w:eastAsia="標楷體" w:hAnsi="標楷體" w:cs="Times New Roman" w:hint="eastAsia"/>
          <w:color w:val="0000CC"/>
          <w:szCs w:val="24"/>
        </w:rPr>
        <w:t>971 報名</w:t>
      </w:r>
      <w:r w:rsidR="000F6655">
        <w:rPr>
          <w:rFonts w:ascii="新細明體" w:eastAsia="新細明體" w:hAnsi="新細明體" w:cs="Times New Roman" w:hint="eastAsia"/>
          <w:color w:val="0000CC"/>
          <w:szCs w:val="24"/>
        </w:rPr>
        <w:t>。</w:t>
      </w:r>
    </w:p>
    <w:p w14:paraId="6F8C8174" w14:textId="2741864E" w:rsidR="00DE59CB" w:rsidRPr="008E3C3A" w:rsidRDefault="00B62D60" w:rsidP="00DE59CB">
      <w:pPr>
        <w:numPr>
          <w:ilvl w:val="0"/>
          <w:numId w:val="3"/>
        </w:numPr>
        <w:spacing w:line="400" w:lineRule="exact"/>
        <w:ind w:left="1054" w:hanging="357"/>
        <w:rPr>
          <w:rFonts w:ascii="標楷體" w:eastAsia="標楷體" w:hAnsi="標楷體" w:cs="Times New Roman"/>
          <w:color w:val="0000CC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0DA28C8" wp14:editId="11FF54D7">
            <wp:simplePos x="0" y="0"/>
            <wp:positionH relativeFrom="column">
              <wp:posOffset>5422265</wp:posOffset>
            </wp:positionH>
            <wp:positionV relativeFrom="paragraph">
              <wp:posOffset>63500</wp:posOffset>
            </wp:positionV>
            <wp:extent cx="1003300" cy="1003300"/>
            <wp:effectExtent l="0" t="0" r="6350" b="635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B84" w:rsidRPr="008E3C3A">
        <w:rPr>
          <w:rFonts w:ascii="標楷體" w:eastAsia="標楷體" w:hAnsi="標楷體" w:cs="Times New Roman" w:hint="eastAsia"/>
          <w:color w:val="0000CC"/>
          <w:szCs w:val="24"/>
        </w:rPr>
        <w:t>請將本張</w:t>
      </w:r>
      <w:r w:rsidR="00DE59CB" w:rsidRPr="008E3C3A">
        <w:rPr>
          <w:rFonts w:ascii="標楷體" w:eastAsia="標楷體" w:hAnsi="標楷體" w:cs="Times New Roman" w:hint="eastAsia"/>
          <w:color w:val="0000CC"/>
          <w:szCs w:val="24"/>
        </w:rPr>
        <w:t>邀請函之</w:t>
      </w:r>
      <w:r w:rsidR="0044515D" w:rsidRPr="008E3C3A">
        <w:rPr>
          <w:rFonts w:ascii="標楷體" w:eastAsia="標楷體" w:hAnsi="標楷體" w:cs="Times New Roman" w:hint="eastAsia"/>
          <w:color w:val="0000CC"/>
          <w:szCs w:val="24"/>
        </w:rPr>
        <w:t>報名表填寫後直接以</w:t>
      </w:r>
      <w:r w:rsidR="000214DD" w:rsidRPr="008E3C3A">
        <w:rPr>
          <w:rFonts w:ascii="標楷體" w:eastAsia="標楷體" w:hAnsi="標楷體" w:cs="Times New Roman" w:hint="eastAsia"/>
          <w:color w:val="0000CC"/>
          <w:szCs w:val="24"/>
        </w:rPr>
        <w:t>傳真</w:t>
      </w:r>
      <w:r w:rsidR="0044515D" w:rsidRPr="008E3C3A">
        <w:rPr>
          <w:rFonts w:ascii="標楷體" w:eastAsia="標楷體" w:hAnsi="標楷體" w:cs="Times New Roman" w:hint="eastAsia"/>
          <w:color w:val="0000CC"/>
          <w:szCs w:val="24"/>
        </w:rPr>
        <w:t>方式</w:t>
      </w:r>
      <w:r w:rsidR="000214DD" w:rsidRPr="008E3C3A">
        <w:rPr>
          <w:rFonts w:ascii="標楷體" w:eastAsia="標楷體" w:hAnsi="標楷體" w:cs="Times New Roman" w:hint="eastAsia"/>
          <w:color w:val="0000CC"/>
          <w:szCs w:val="24"/>
        </w:rPr>
        <w:t>報名</w:t>
      </w:r>
      <w:r w:rsidR="0085662A" w:rsidRPr="008E3C3A">
        <w:rPr>
          <w:rFonts w:ascii="標楷體" w:eastAsia="標楷體" w:hAnsi="標楷體" w:cs="Times New Roman" w:hint="eastAsia"/>
          <w:color w:val="0000CC"/>
          <w:szCs w:val="24"/>
        </w:rPr>
        <w:t xml:space="preserve"> (06-2</w:t>
      </w:r>
      <w:r w:rsidR="000F6655">
        <w:rPr>
          <w:rFonts w:ascii="標楷體" w:eastAsia="標楷體" w:hAnsi="標楷體" w:cs="Times New Roman" w:hint="eastAsia"/>
          <w:color w:val="0000CC"/>
          <w:szCs w:val="24"/>
        </w:rPr>
        <w:t>021801</w:t>
      </w:r>
      <w:r w:rsidR="000214DD" w:rsidRPr="008E3C3A">
        <w:rPr>
          <w:rFonts w:ascii="標楷體" w:eastAsia="標楷體" w:hAnsi="標楷體" w:cs="Times New Roman" w:hint="eastAsia"/>
          <w:color w:val="0000CC"/>
          <w:szCs w:val="24"/>
        </w:rPr>
        <w:t>)</w:t>
      </w:r>
    </w:p>
    <w:p w14:paraId="7C4F4269" w14:textId="48366285" w:rsidR="000214DD" w:rsidRPr="008E3C3A" w:rsidRDefault="00D90124" w:rsidP="00DE59CB">
      <w:pPr>
        <w:numPr>
          <w:ilvl w:val="0"/>
          <w:numId w:val="3"/>
        </w:numPr>
        <w:spacing w:line="400" w:lineRule="exact"/>
        <w:ind w:left="1054" w:hanging="357"/>
        <w:rPr>
          <w:rFonts w:ascii="標楷體" w:eastAsia="標楷體" w:hAnsi="標楷體" w:cs="Times New Roman"/>
          <w:color w:val="0000CC"/>
          <w:szCs w:val="24"/>
        </w:rPr>
      </w:pPr>
      <w:r w:rsidRPr="008E3C3A">
        <w:rPr>
          <w:rFonts w:ascii="標楷體" w:eastAsia="標楷體" w:hAnsi="標楷體" w:cs="Times New Roman" w:hint="eastAsia"/>
          <w:color w:val="0000CC"/>
          <w:szCs w:val="24"/>
        </w:rPr>
        <w:t>掃描右方報名QRcode，採線上報名方式</w:t>
      </w:r>
      <w:r w:rsidRPr="008E3C3A">
        <w:rPr>
          <w:rFonts w:ascii="新細明體" w:eastAsia="新細明體" w:hAnsi="新細明體" w:cs="Times New Roman" w:hint="eastAsia"/>
          <w:color w:val="0000CC"/>
          <w:szCs w:val="24"/>
        </w:rPr>
        <w:t>。</w:t>
      </w:r>
    </w:p>
    <w:p w14:paraId="07B3BF58" w14:textId="77777777" w:rsidR="000214DD" w:rsidRPr="00817593" w:rsidRDefault="000214DD" w:rsidP="00DE59CB">
      <w:pPr>
        <w:widowControl/>
        <w:tabs>
          <w:tab w:val="right" w:pos="10205"/>
        </w:tabs>
        <w:spacing w:beforeLines="150" w:before="540" w:afterLines="100" w:after="360" w:line="400" w:lineRule="exact"/>
        <w:rPr>
          <w:rFonts w:ascii="標楷體" w:eastAsia="標楷體" w:hAnsi="標楷體" w:cs="新細明體"/>
          <w:b/>
          <w:color w:val="CC0066"/>
          <w:kern w:val="0"/>
          <w:sz w:val="40"/>
          <w:szCs w:val="40"/>
        </w:rPr>
      </w:pPr>
      <w:r w:rsidRPr="008E3C3A">
        <w:rPr>
          <w:rFonts w:ascii="標楷體" w:eastAsia="標楷體" w:hAnsi="標楷體" w:cs="Times New Roman" w:hint="eastAsia"/>
          <w:b/>
          <w:color w:val="CC0066"/>
          <w:sz w:val="28"/>
          <w:szCs w:val="28"/>
        </w:rPr>
        <w:t xml:space="preserve">                </w:t>
      </w:r>
      <w:r w:rsidRPr="008E3C3A">
        <w:rPr>
          <w:rFonts w:ascii="標楷體" w:eastAsia="標楷體" w:hAnsi="標楷體" w:cs="新細明體" w:hint="eastAsia"/>
          <w:b/>
          <w:color w:val="CC0066"/>
          <w:kern w:val="0"/>
          <w:sz w:val="40"/>
          <w:szCs w:val="40"/>
        </w:rPr>
        <w:t>期待您的光臨，敬請踴躍出席！</w:t>
      </w:r>
    </w:p>
    <w:sectPr w:rsidR="000214DD" w:rsidRPr="00817593" w:rsidSect="00702271">
      <w:pgSz w:w="11907" w:h="16840" w:code="9"/>
      <w:pgMar w:top="964" w:right="851" w:bottom="680" w:left="851" w:header="851" w:footer="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DE099" w14:textId="77777777" w:rsidR="003B1674" w:rsidRDefault="003B1674" w:rsidP="003D2C1D">
      <w:r>
        <w:separator/>
      </w:r>
    </w:p>
  </w:endnote>
  <w:endnote w:type="continuationSeparator" w:id="0">
    <w:p w14:paraId="22588E41" w14:textId="77777777" w:rsidR="003B1674" w:rsidRDefault="003B1674" w:rsidP="003D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A9303" w14:textId="77777777" w:rsidR="003B1674" w:rsidRDefault="003B1674" w:rsidP="003D2C1D">
      <w:r>
        <w:separator/>
      </w:r>
    </w:p>
  </w:footnote>
  <w:footnote w:type="continuationSeparator" w:id="0">
    <w:p w14:paraId="34094B18" w14:textId="77777777" w:rsidR="003B1674" w:rsidRDefault="003B1674" w:rsidP="003D2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C791C"/>
    <w:multiLevelType w:val="hybridMultilevel"/>
    <w:tmpl w:val="DB5048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13E5AB7"/>
    <w:multiLevelType w:val="hybridMultilevel"/>
    <w:tmpl w:val="62AA966E"/>
    <w:lvl w:ilvl="0" w:tplc="6C602E52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2" w15:restartNumberingAfterBreak="0">
    <w:nsid w:val="6E7F4C65"/>
    <w:multiLevelType w:val="hybridMultilevel"/>
    <w:tmpl w:val="2C32F466"/>
    <w:lvl w:ilvl="0" w:tplc="E0F4A5E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6D6"/>
    <w:rsid w:val="00003695"/>
    <w:rsid w:val="00006EBE"/>
    <w:rsid w:val="00017452"/>
    <w:rsid w:val="000214DD"/>
    <w:rsid w:val="000229F3"/>
    <w:rsid w:val="00026BE9"/>
    <w:rsid w:val="0005197D"/>
    <w:rsid w:val="00053900"/>
    <w:rsid w:val="00071C49"/>
    <w:rsid w:val="0008146C"/>
    <w:rsid w:val="000814C3"/>
    <w:rsid w:val="00085CF1"/>
    <w:rsid w:val="00094FAD"/>
    <w:rsid w:val="000C7EB8"/>
    <w:rsid w:val="000D0153"/>
    <w:rsid w:val="000E5DC7"/>
    <w:rsid w:val="000F6655"/>
    <w:rsid w:val="001056CA"/>
    <w:rsid w:val="001160FA"/>
    <w:rsid w:val="0011748E"/>
    <w:rsid w:val="00130350"/>
    <w:rsid w:val="0014719C"/>
    <w:rsid w:val="0015149E"/>
    <w:rsid w:val="00153EEF"/>
    <w:rsid w:val="001558C3"/>
    <w:rsid w:val="00173F40"/>
    <w:rsid w:val="00181FAF"/>
    <w:rsid w:val="00197228"/>
    <w:rsid w:val="001A5B2D"/>
    <w:rsid w:val="001B0693"/>
    <w:rsid w:val="001C4B82"/>
    <w:rsid w:val="001C5C51"/>
    <w:rsid w:val="001D5FFF"/>
    <w:rsid w:val="001F09AB"/>
    <w:rsid w:val="001F5A16"/>
    <w:rsid w:val="0023646C"/>
    <w:rsid w:val="002369E7"/>
    <w:rsid w:val="00246D80"/>
    <w:rsid w:val="00263D09"/>
    <w:rsid w:val="002655F1"/>
    <w:rsid w:val="00277217"/>
    <w:rsid w:val="00282D39"/>
    <w:rsid w:val="002847CA"/>
    <w:rsid w:val="00294525"/>
    <w:rsid w:val="002A3E8A"/>
    <w:rsid w:val="002A67D7"/>
    <w:rsid w:val="002C613F"/>
    <w:rsid w:val="002F0CCE"/>
    <w:rsid w:val="002F5EA1"/>
    <w:rsid w:val="002F7766"/>
    <w:rsid w:val="00310C64"/>
    <w:rsid w:val="0031785E"/>
    <w:rsid w:val="003216FA"/>
    <w:rsid w:val="003355B6"/>
    <w:rsid w:val="00341919"/>
    <w:rsid w:val="003466B7"/>
    <w:rsid w:val="00356FA9"/>
    <w:rsid w:val="003612D0"/>
    <w:rsid w:val="00376DB7"/>
    <w:rsid w:val="0038108E"/>
    <w:rsid w:val="00392AEC"/>
    <w:rsid w:val="003A2C6D"/>
    <w:rsid w:val="003B1674"/>
    <w:rsid w:val="003D2C1D"/>
    <w:rsid w:val="003F1CFC"/>
    <w:rsid w:val="00400BD9"/>
    <w:rsid w:val="00411929"/>
    <w:rsid w:val="004153F8"/>
    <w:rsid w:val="00423D4E"/>
    <w:rsid w:val="00431D14"/>
    <w:rsid w:val="0044515D"/>
    <w:rsid w:val="004456FE"/>
    <w:rsid w:val="00447C9C"/>
    <w:rsid w:val="0045046A"/>
    <w:rsid w:val="00451E77"/>
    <w:rsid w:val="00482CDF"/>
    <w:rsid w:val="004D54B3"/>
    <w:rsid w:val="005025E2"/>
    <w:rsid w:val="00544B70"/>
    <w:rsid w:val="00557C1E"/>
    <w:rsid w:val="0058778C"/>
    <w:rsid w:val="005968E5"/>
    <w:rsid w:val="005969C2"/>
    <w:rsid w:val="00596CF6"/>
    <w:rsid w:val="005B14C5"/>
    <w:rsid w:val="005B385D"/>
    <w:rsid w:val="005C28DF"/>
    <w:rsid w:val="005C4BCB"/>
    <w:rsid w:val="005F515A"/>
    <w:rsid w:val="00603A45"/>
    <w:rsid w:val="0061031F"/>
    <w:rsid w:val="0062098D"/>
    <w:rsid w:val="00631D43"/>
    <w:rsid w:val="00671BD9"/>
    <w:rsid w:val="00675ACF"/>
    <w:rsid w:val="0067772B"/>
    <w:rsid w:val="006964CF"/>
    <w:rsid w:val="006A143A"/>
    <w:rsid w:val="006D781F"/>
    <w:rsid w:val="006E0352"/>
    <w:rsid w:val="006F4C7F"/>
    <w:rsid w:val="00702271"/>
    <w:rsid w:val="00702CBA"/>
    <w:rsid w:val="00724440"/>
    <w:rsid w:val="007257EF"/>
    <w:rsid w:val="00771FF3"/>
    <w:rsid w:val="007733FC"/>
    <w:rsid w:val="00776263"/>
    <w:rsid w:val="00777106"/>
    <w:rsid w:val="00790CAD"/>
    <w:rsid w:val="00791348"/>
    <w:rsid w:val="007A5329"/>
    <w:rsid w:val="007B5D2C"/>
    <w:rsid w:val="007E3205"/>
    <w:rsid w:val="007F1F9E"/>
    <w:rsid w:val="00800737"/>
    <w:rsid w:val="00801FAB"/>
    <w:rsid w:val="00817593"/>
    <w:rsid w:val="00827844"/>
    <w:rsid w:val="00831AD6"/>
    <w:rsid w:val="00846B85"/>
    <w:rsid w:val="0085662A"/>
    <w:rsid w:val="008612A0"/>
    <w:rsid w:val="008A1DED"/>
    <w:rsid w:val="008A52B2"/>
    <w:rsid w:val="008B23C4"/>
    <w:rsid w:val="008C6A92"/>
    <w:rsid w:val="008C6E2F"/>
    <w:rsid w:val="008E3C3A"/>
    <w:rsid w:val="00927F5A"/>
    <w:rsid w:val="00935231"/>
    <w:rsid w:val="00950C11"/>
    <w:rsid w:val="00951645"/>
    <w:rsid w:val="0096499B"/>
    <w:rsid w:val="00975B84"/>
    <w:rsid w:val="00976B59"/>
    <w:rsid w:val="009848EC"/>
    <w:rsid w:val="009B6FF8"/>
    <w:rsid w:val="009C100F"/>
    <w:rsid w:val="009D0C35"/>
    <w:rsid w:val="009F591A"/>
    <w:rsid w:val="00A13790"/>
    <w:rsid w:val="00A15C04"/>
    <w:rsid w:val="00A25867"/>
    <w:rsid w:val="00A67055"/>
    <w:rsid w:val="00A72E34"/>
    <w:rsid w:val="00AE0753"/>
    <w:rsid w:val="00B136F5"/>
    <w:rsid w:val="00B22F8F"/>
    <w:rsid w:val="00B62D60"/>
    <w:rsid w:val="00B83603"/>
    <w:rsid w:val="00BB2058"/>
    <w:rsid w:val="00BB53D3"/>
    <w:rsid w:val="00BD4D53"/>
    <w:rsid w:val="00C06EE6"/>
    <w:rsid w:val="00C06FC9"/>
    <w:rsid w:val="00C1039F"/>
    <w:rsid w:val="00C157DB"/>
    <w:rsid w:val="00C16EC3"/>
    <w:rsid w:val="00C41AB3"/>
    <w:rsid w:val="00C45C83"/>
    <w:rsid w:val="00C51BF7"/>
    <w:rsid w:val="00C808BC"/>
    <w:rsid w:val="00C82047"/>
    <w:rsid w:val="00CB021C"/>
    <w:rsid w:val="00CB4E73"/>
    <w:rsid w:val="00CC212F"/>
    <w:rsid w:val="00CE3C82"/>
    <w:rsid w:val="00CF5DE6"/>
    <w:rsid w:val="00D0239C"/>
    <w:rsid w:val="00D110C8"/>
    <w:rsid w:val="00D35EAD"/>
    <w:rsid w:val="00D3608C"/>
    <w:rsid w:val="00D37901"/>
    <w:rsid w:val="00D41281"/>
    <w:rsid w:val="00D465B7"/>
    <w:rsid w:val="00D51100"/>
    <w:rsid w:val="00D72013"/>
    <w:rsid w:val="00D7685E"/>
    <w:rsid w:val="00D90124"/>
    <w:rsid w:val="00D94442"/>
    <w:rsid w:val="00DB5672"/>
    <w:rsid w:val="00DB5EA7"/>
    <w:rsid w:val="00DB6FBD"/>
    <w:rsid w:val="00DC4BB7"/>
    <w:rsid w:val="00DE59CB"/>
    <w:rsid w:val="00E06125"/>
    <w:rsid w:val="00E30FE3"/>
    <w:rsid w:val="00E477F0"/>
    <w:rsid w:val="00E506D6"/>
    <w:rsid w:val="00E5360C"/>
    <w:rsid w:val="00E53AC5"/>
    <w:rsid w:val="00E75C14"/>
    <w:rsid w:val="00E77DB2"/>
    <w:rsid w:val="00E84F67"/>
    <w:rsid w:val="00E92765"/>
    <w:rsid w:val="00EA51BE"/>
    <w:rsid w:val="00EB4EE6"/>
    <w:rsid w:val="00EB6501"/>
    <w:rsid w:val="00F17708"/>
    <w:rsid w:val="00F230CF"/>
    <w:rsid w:val="00F519EF"/>
    <w:rsid w:val="00F571D5"/>
    <w:rsid w:val="00F575D5"/>
    <w:rsid w:val="00F8500E"/>
    <w:rsid w:val="00FA6FEB"/>
    <w:rsid w:val="00FC5F99"/>
    <w:rsid w:val="00FD173B"/>
    <w:rsid w:val="00FD195B"/>
    <w:rsid w:val="00FD78F9"/>
    <w:rsid w:val="00FE6627"/>
    <w:rsid w:val="00FE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BA345"/>
  <w15:docId w15:val="{68E8D24F-1648-424C-B250-345996E7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EE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3E8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91348"/>
    <w:pPr>
      <w:ind w:leftChars="200" w:left="480"/>
    </w:pPr>
  </w:style>
  <w:style w:type="table" w:styleId="a5">
    <w:name w:val="Table Grid"/>
    <w:basedOn w:val="a1"/>
    <w:uiPriority w:val="59"/>
    <w:rsid w:val="00861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D2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D2C1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D2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D2C1D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061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061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7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52D63-86A4-4732-9FAE-2F129BFB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k17911172@gmail.com</cp:lastModifiedBy>
  <cp:revision>7</cp:revision>
  <cp:lastPrinted>2025-10-01T08:20:00Z</cp:lastPrinted>
  <dcterms:created xsi:type="dcterms:W3CDTF">2026-09-18T06:13:00Z</dcterms:created>
  <dcterms:modified xsi:type="dcterms:W3CDTF">2026-09-18T07:00:00Z</dcterms:modified>
</cp:coreProperties>
</file>